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86BC" w14:textId="77777777" w:rsidR="00973028" w:rsidRDefault="00973028" w:rsidP="00973028">
      <w:pPr>
        <w:jc w:val="center"/>
      </w:pPr>
      <w:r>
        <w:rPr>
          <w:rFonts w:hint="cs"/>
          <w:rtl/>
        </w:rPr>
        <w:t>ا</w:t>
      </w:r>
      <w:r>
        <w:rPr>
          <w:rtl/>
        </w:rPr>
        <w:t xml:space="preserve">متحان الشهر الثاني لمادة الرياضيات الصف الثامن </w:t>
      </w:r>
    </w:p>
    <w:p w14:paraId="7BF4BCD3" w14:textId="1C6A0FF4" w:rsidR="00973028" w:rsidRDefault="00BB6511" w:rsidP="00965CFC">
      <w:pPr>
        <w:jc w:val="right"/>
      </w:pPr>
      <w:r>
        <w:rPr>
          <w:rFonts w:hint="cs"/>
          <w:rtl/>
        </w:rPr>
        <w:t>ح</w:t>
      </w:r>
      <w:r>
        <w:rPr>
          <w:rtl/>
        </w:rPr>
        <w:t>دد</w:t>
      </w:r>
      <w:r w:rsidR="00E64052">
        <w:rPr>
          <w:rtl/>
        </w:rPr>
        <w:t xml:space="preserve"> اذا كان الزوج المرتب </w:t>
      </w:r>
      <w:r w:rsidR="00B63B31">
        <w:rPr>
          <w:rtl/>
        </w:rPr>
        <w:t xml:space="preserve">يمثل حلآ ام لا </w:t>
      </w:r>
    </w:p>
    <w:p w14:paraId="27A08896" w14:textId="61F1DEB6" w:rsidR="00CA29E1" w:rsidRDefault="001D5D5A" w:rsidP="00CA29E1">
      <w:r>
        <w:t>X+2y=6</w:t>
      </w:r>
      <w:r w:rsidR="00CB1638">
        <w:t xml:space="preserve">                                (</w:t>
      </w:r>
      <w:r w:rsidR="00CA29E1">
        <w:t>4,1)</w:t>
      </w:r>
    </w:p>
    <w:p w14:paraId="08400D44" w14:textId="77777777" w:rsidR="00CA29E1" w:rsidRDefault="001D5D5A" w:rsidP="00CB1638">
      <w:r>
        <w:t>X-y</w:t>
      </w:r>
      <w:r w:rsidR="00CB1638">
        <w:t xml:space="preserve">=3    </w:t>
      </w:r>
    </w:p>
    <w:p w14:paraId="4D4294DA" w14:textId="77777777" w:rsidR="00CA29E1" w:rsidRDefault="00CA29E1" w:rsidP="00CB1638"/>
    <w:p w14:paraId="5643BE2A" w14:textId="77777777" w:rsidR="00CA29E1" w:rsidRDefault="00CA29E1" w:rsidP="00CB1638">
      <w:r>
        <w:t>2x+5y=8</w:t>
      </w:r>
    </w:p>
    <w:p w14:paraId="54D7C13E" w14:textId="77777777" w:rsidR="009722D0" w:rsidRDefault="00C31201" w:rsidP="00C31201">
      <w:r>
        <w:t>3x-2y=5</w:t>
      </w:r>
      <w:r w:rsidR="00CB1638">
        <w:t xml:space="preserve">         </w:t>
      </w:r>
      <w:r>
        <w:t xml:space="preserve">                       (-1,</w:t>
      </w:r>
      <w:r w:rsidR="009722D0">
        <w:t>2)</w:t>
      </w:r>
    </w:p>
    <w:p w14:paraId="20E8A3E4" w14:textId="77777777" w:rsidR="009722D0" w:rsidRDefault="009722D0" w:rsidP="00C31201"/>
    <w:p w14:paraId="26F201E7" w14:textId="77777777" w:rsidR="009722D0" w:rsidRDefault="009722D0" w:rsidP="00C31201"/>
    <w:p w14:paraId="132D31EC" w14:textId="54A7EC16" w:rsidR="00CB1638" w:rsidRDefault="00263B58" w:rsidP="00F06D7A">
      <w:pPr>
        <w:pStyle w:val="a3"/>
        <w:ind w:left="3801"/>
        <w:jc w:val="right"/>
      </w:pPr>
      <w:r>
        <w:rPr>
          <w:rFonts w:hint="cs"/>
          <w:rtl/>
        </w:rPr>
        <w:t>ا</w:t>
      </w:r>
      <w:r>
        <w:rPr>
          <w:rtl/>
        </w:rPr>
        <w:t>ستعمل التمثيل البياني المجاور ل ايجاد</w:t>
      </w:r>
      <w:r w:rsidR="00D048D6">
        <w:rPr>
          <w:rtl/>
        </w:rPr>
        <w:t xml:space="preserve"> حل كل نظام </w:t>
      </w:r>
    </w:p>
    <w:p w14:paraId="0E0A16F3" w14:textId="77777777" w:rsidR="00D048D6" w:rsidRDefault="00D048D6" w:rsidP="00F06D7A">
      <w:pPr>
        <w:pStyle w:val="a3"/>
        <w:ind w:left="3801"/>
        <w:jc w:val="right"/>
      </w:pPr>
    </w:p>
    <w:p w14:paraId="2830B005" w14:textId="7CCF961C" w:rsidR="00D048D6" w:rsidRDefault="00D048D6" w:rsidP="00F06D7A">
      <w:pPr>
        <w:pStyle w:val="a3"/>
        <w:ind w:left="3801"/>
        <w:jc w:val="right"/>
      </w:pPr>
      <w:r>
        <w:t>Y=x</w:t>
      </w:r>
    </w:p>
    <w:p w14:paraId="29EE3420" w14:textId="4918F457" w:rsidR="00D048D6" w:rsidRDefault="00D048D6" w:rsidP="00F06D7A">
      <w:pPr>
        <w:pStyle w:val="a3"/>
        <w:ind w:left="3801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88C61A" wp14:editId="25F3491C">
            <wp:simplePos x="0" y="0"/>
            <wp:positionH relativeFrom="column">
              <wp:posOffset>-914400</wp:posOffset>
            </wp:positionH>
            <wp:positionV relativeFrom="paragraph">
              <wp:posOffset>350520</wp:posOffset>
            </wp:positionV>
            <wp:extent cx="1673225" cy="1521460"/>
            <wp:effectExtent l="0" t="0" r="317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2x+y=6</w:t>
      </w:r>
    </w:p>
    <w:p w14:paraId="52D12CBC" w14:textId="4230D636" w:rsidR="00D048D6" w:rsidRDefault="0051677D" w:rsidP="00F06D7A">
      <w:pPr>
        <w:pStyle w:val="a3"/>
        <w:ind w:left="3801"/>
        <w:jc w:val="right"/>
      </w:pPr>
      <w:r>
        <w:t>2y+3=x</w:t>
      </w:r>
    </w:p>
    <w:p w14:paraId="4056F056" w14:textId="1E994EDC" w:rsidR="0051677D" w:rsidRDefault="0051677D" w:rsidP="00F06D7A">
      <w:pPr>
        <w:pStyle w:val="a3"/>
        <w:ind w:left="3801"/>
        <w:jc w:val="right"/>
      </w:pPr>
      <w:r>
        <w:t>2x+y=6</w:t>
      </w:r>
    </w:p>
    <w:p w14:paraId="291D96D3" w14:textId="77777777" w:rsidR="0051677D" w:rsidRDefault="0051677D" w:rsidP="00F06D7A">
      <w:pPr>
        <w:pStyle w:val="a3"/>
        <w:ind w:left="3801"/>
        <w:jc w:val="right"/>
      </w:pPr>
    </w:p>
    <w:p w14:paraId="19AF03E3" w14:textId="77777777" w:rsidR="0051677D" w:rsidRDefault="0051677D" w:rsidP="00F06D7A">
      <w:pPr>
        <w:pStyle w:val="a3"/>
        <w:ind w:left="3801"/>
        <w:jc w:val="right"/>
      </w:pPr>
    </w:p>
    <w:p w14:paraId="06474CFC" w14:textId="77777777" w:rsidR="0051677D" w:rsidRDefault="0051677D" w:rsidP="00F06D7A">
      <w:pPr>
        <w:pStyle w:val="a3"/>
        <w:ind w:left="3801"/>
        <w:jc w:val="right"/>
      </w:pPr>
    </w:p>
    <w:p w14:paraId="41A1C224" w14:textId="77777777" w:rsidR="0051677D" w:rsidRDefault="0051677D" w:rsidP="00F06D7A">
      <w:pPr>
        <w:pStyle w:val="a3"/>
        <w:ind w:left="3801"/>
        <w:jc w:val="right"/>
      </w:pPr>
    </w:p>
    <w:p w14:paraId="590ED7BB" w14:textId="42FBC5C6" w:rsidR="0051677D" w:rsidRDefault="0051677D" w:rsidP="00F06D7A">
      <w:pPr>
        <w:pStyle w:val="a3"/>
        <w:ind w:left="3801"/>
        <w:jc w:val="right"/>
      </w:pPr>
      <w:r>
        <w:t>2y</w:t>
      </w:r>
      <w:r w:rsidR="00992F0B">
        <w:t>+3=x</w:t>
      </w:r>
    </w:p>
    <w:p w14:paraId="3A880B9D" w14:textId="500D9DB1" w:rsidR="00992F0B" w:rsidRDefault="00992F0B" w:rsidP="00F06D7A">
      <w:pPr>
        <w:pStyle w:val="a3"/>
        <w:ind w:left="3801"/>
        <w:jc w:val="right"/>
      </w:pPr>
      <w:r>
        <w:t>Y=x</w:t>
      </w:r>
    </w:p>
    <w:p w14:paraId="5E6F76C3" w14:textId="77777777" w:rsidR="00992F0B" w:rsidRDefault="00992F0B" w:rsidP="00F06D7A">
      <w:pPr>
        <w:pStyle w:val="a3"/>
        <w:ind w:left="3801"/>
        <w:jc w:val="right"/>
      </w:pPr>
    </w:p>
    <w:p w14:paraId="1B247B39" w14:textId="77777777" w:rsidR="003B5660" w:rsidRDefault="003B5660" w:rsidP="00F06D7A">
      <w:pPr>
        <w:pStyle w:val="a3"/>
        <w:ind w:left="3801"/>
        <w:jc w:val="right"/>
      </w:pPr>
    </w:p>
    <w:p w14:paraId="2038CA4B" w14:textId="77777777" w:rsidR="003B5660" w:rsidRDefault="003B5660" w:rsidP="00F06D7A">
      <w:pPr>
        <w:pStyle w:val="a3"/>
        <w:ind w:left="3801"/>
        <w:jc w:val="right"/>
      </w:pPr>
    </w:p>
    <w:p w14:paraId="7557D9A5" w14:textId="77777777" w:rsidR="003B5660" w:rsidRDefault="003B5660" w:rsidP="00F06D7A">
      <w:pPr>
        <w:pStyle w:val="a3"/>
        <w:ind w:left="3801"/>
        <w:jc w:val="right"/>
      </w:pPr>
    </w:p>
    <w:p w14:paraId="6DD9C7E6" w14:textId="77777777" w:rsidR="00D048D6" w:rsidRDefault="00D048D6" w:rsidP="00F06D7A">
      <w:pPr>
        <w:pStyle w:val="a3"/>
        <w:ind w:left="3801"/>
        <w:jc w:val="right"/>
      </w:pPr>
    </w:p>
    <w:p w14:paraId="041DE3EF" w14:textId="1C5F2BC4" w:rsidR="00D048D6" w:rsidRDefault="00472C82" w:rsidP="00F06D7A">
      <w:pPr>
        <w:pStyle w:val="a3"/>
        <w:ind w:left="3801"/>
        <w:jc w:val="right"/>
      </w:pPr>
      <w:r>
        <w:rPr>
          <w:rFonts w:hint="cs"/>
          <w:rtl/>
        </w:rPr>
        <w:t>ا</w:t>
      </w:r>
      <w:r>
        <w:rPr>
          <w:rtl/>
        </w:rPr>
        <w:t>كتب عدد الحل</w:t>
      </w:r>
      <w:r w:rsidR="00A215C0">
        <w:rPr>
          <w:rtl/>
        </w:rPr>
        <w:t xml:space="preserve">ول الممكنة عند حل نظام مكون من معادلتين </w:t>
      </w:r>
    </w:p>
    <w:p w14:paraId="5B78797F" w14:textId="77777777" w:rsidR="00A215C0" w:rsidRDefault="00A215C0" w:rsidP="00F06D7A">
      <w:pPr>
        <w:pStyle w:val="a3"/>
        <w:ind w:left="3801"/>
        <w:jc w:val="right"/>
      </w:pPr>
    </w:p>
    <w:p w14:paraId="3BF93C68" w14:textId="5A5709D4" w:rsidR="00A215C0" w:rsidRDefault="00A215C0" w:rsidP="00F06D7A">
      <w:pPr>
        <w:pStyle w:val="a3"/>
        <w:ind w:left="3801"/>
        <w:jc w:val="right"/>
      </w:pPr>
      <w:r>
        <w:rPr>
          <w:rFonts w:hint="cs"/>
          <w:rtl/>
        </w:rPr>
        <w:t>ا</w:t>
      </w:r>
      <w:r>
        <w:rPr>
          <w:rtl/>
        </w:rPr>
        <w:t xml:space="preserve">ذا كان </w:t>
      </w:r>
    </w:p>
    <w:p w14:paraId="00D21A3C" w14:textId="0435027E" w:rsidR="00A215C0" w:rsidRDefault="002C2CD8" w:rsidP="00F06D7A">
      <w:pPr>
        <w:pStyle w:val="a3"/>
        <w:ind w:left="3801"/>
        <w:jc w:val="right"/>
      </w:pPr>
      <w:r>
        <w:rPr>
          <w:rFonts w:hint="cs"/>
          <w:rtl/>
        </w:rPr>
        <w:t>م</w:t>
      </w:r>
      <w:r>
        <w:rPr>
          <w:rtl/>
        </w:rPr>
        <w:t xml:space="preserve">ستقيمان متقاطعان </w:t>
      </w:r>
    </w:p>
    <w:p w14:paraId="130B4455" w14:textId="7E5F9DD5" w:rsidR="002C2CD8" w:rsidRDefault="002C2CD8" w:rsidP="00F06D7A">
      <w:pPr>
        <w:pStyle w:val="a3"/>
        <w:ind w:left="3801"/>
        <w:jc w:val="right"/>
      </w:pPr>
      <w:r>
        <w:rPr>
          <w:rFonts w:hint="cs"/>
          <w:rtl/>
        </w:rPr>
        <w:t>ا</w:t>
      </w:r>
      <w:r>
        <w:rPr>
          <w:rtl/>
        </w:rPr>
        <w:t xml:space="preserve">لمستقيم نفسه </w:t>
      </w:r>
    </w:p>
    <w:p w14:paraId="181B2C43" w14:textId="4F3D96CE" w:rsidR="002C2CD8" w:rsidRDefault="002C2CD8" w:rsidP="00F06D7A">
      <w:pPr>
        <w:pStyle w:val="a3"/>
        <w:ind w:left="3801"/>
        <w:jc w:val="right"/>
      </w:pPr>
      <w:r>
        <w:rPr>
          <w:rFonts w:hint="cs"/>
          <w:rtl/>
        </w:rPr>
        <w:t>م</w:t>
      </w:r>
      <w:r>
        <w:rPr>
          <w:rtl/>
        </w:rPr>
        <w:t xml:space="preserve">ستقيمان متوازيان </w:t>
      </w:r>
    </w:p>
    <w:p w14:paraId="117410E2" w14:textId="77777777" w:rsidR="002C2CD8" w:rsidRDefault="002C2CD8" w:rsidP="00F06D7A">
      <w:pPr>
        <w:pStyle w:val="a3"/>
        <w:ind w:left="3801"/>
        <w:jc w:val="right"/>
      </w:pPr>
    </w:p>
    <w:p w14:paraId="3A5BA73B" w14:textId="77777777" w:rsidR="002C2CD8" w:rsidRDefault="002C2CD8" w:rsidP="00F06D7A">
      <w:pPr>
        <w:pStyle w:val="a3"/>
        <w:ind w:left="3801"/>
        <w:jc w:val="right"/>
      </w:pPr>
    </w:p>
    <w:p w14:paraId="3BE224BF" w14:textId="46D8771B" w:rsidR="002C2CD8" w:rsidRDefault="004E3986" w:rsidP="00F06D7A">
      <w:pPr>
        <w:pStyle w:val="a3"/>
        <w:ind w:left="3801"/>
        <w:jc w:val="right"/>
      </w:pPr>
      <w:r>
        <w:rPr>
          <w:rFonts w:hint="cs"/>
          <w:rtl/>
        </w:rPr>
        <w:t>ح</w:t>
      </w:r>
      <w:r>
        <w:rPr>
          <w:rtl/>
        </w:rPr>
        <w:t xml:space="preserve">ل النظام التالي بيانيا </w:t>
      </w:r>
    </w:p>
    <w:p w14:paraId="2D05BBBC" w14:textId="396A33E6" w:rsidR="004E3986" w:rsidRDefault="00B93243" w:rsidP="00F06D7A">
      <w:pPr>
        <w:pStyle w:val="a3"/>
        <w:ind w:left="3801"/>
        <w:jc w:val="right"/>
      </w:pPr>
      <w:r>
        <w:t>Y=x-3</w:t>
      </w:r>
    </w:p>
    <w:p w14:paraId="082AE596" w14:textId="569DB0F6" w:rsidR="00B93243" w:rsidRDefault="00B93243" w:rsidP="00F06D7A">
      <w:pPr>
        <w:pStyle w:val="a3"/>
        <w:ind w:left="3801"/>
        <w:jc w:val="right"/>
      </w:pPr>
      <w:r>
        <w:t>Y=-x-1</w:t>
      </w:r>
    </w:p>
    <w:p w14:paraId="1DDBE216" w14:textId="77777777" w:rsidR="00B93243" w:rsidRDefault="00B93243" w:rsidP="00F06D7A">
      <w:pPr>
        <w:pStyle w:val="a3"/>
        <w:ind w:left="3801"/>
        <w:jc w:val="right"/>
      </w:pPr>
    </w:p>
    <w:p w14:paraId="3893FC3F" w14:textId="77777777" w:rsidR="00B93243" w:rsidRDefault="00B93243" w:rsidP="00F06D7A">
      <w:pPr>
        <w:pStyle w:val="a3"/>
        <w:ind w:left="3801"/>
        <w:jc w:val="right"/>
      </w:pPr>
    </w:p>
    <w:p w14:paraId="6F10968E" w14:textId="77777777" w:rsidR="00B93243" w:rsidRDefault="00B93243" w:rsidP="00F06D7A">
      <w:pPr>
        <w:pStyle w:val="a3"/>
        <w:ind w:left="3801"/>
        <w:jc w:val="right"/>
      </w:pPr>
    </w:p>
    <w:p w14:paraId="67E17FAA" w14:textId="77777777" w:rsidR="00B93243" w:rsidRDefault="00B93243" w:rsidP="00F06D7A">
      <w:pPr>
        <w:pStyle w:val="a3"/>
        <w:ind w:left="3801"/>
        <w:jc w:val="right"/>
      </w:pPr>
    </w:p>
    <w:p w14:paraId="6CCC9E7F" w14:textId="77777777" w:rsidR="00BC3FDC" w:rsidRDefault="00BC3FDC" w:rsidP="00F06D7A">
      <w:pPr>
        <w:pStyle w:val="a3"/>
        <w:ind w:left="3801"/>
        <w:jc w:val="right"/>
      </w:pPr>
    </w:p>
    <w:p w14:paraId="118C2736" w14:textId="77777777" w:rsidR="00BC3FDC" w:rsidRDefault="00BC3FDC" w:rsidP="00F06D7A">
      <w:pPr>
        <w:pStyle w:val="a3"/>
        <w:ind w:left="3801"/>
        <w:jc w:val="right"/>
      </w:pPr>
    </w:p>
    <w:p w14:paraId="5F56C23F" w14:textId="77777777" w:rsidR="00BC3FDC" w:rsidRDefault="00BC3FDC" w:rsidP="00F06D7A">
      <w:pPr>
        <w:pStyle w:val="a3"/>
        <w:ind w:left="3801"/>
        <w:jc w:val="right"/>
      </w:pPr>
    </w:p>
    <w:p w14:paraId="6947F1B6" w14:textId="711A8769" w:rsidR="00BC3FDC" w:rsidRDefault="00927C51" w:rsidP="00F06D7A">
      <w:pPr>
        <w:pStyle w:val="a3"/>
        <w:ind w:left="3801"/>
        <w:jc w:val="right"/>
      </w:pPr>
      <w:r>
        <w:rPr>
          <w:rtl/>
        </w:rPr>
        <w:t xml:space="preserve">استعمل التعويض لحل النظام التالي  وتحقق من الحل </w:t>
      </w:r>
    </w:p>
    <w:p w14:paraId="50B5C3C2" w14:textId="5FC4700F" w:rsidR="00927C51" w:rsidRDefault="002D476B" w:rsidP="00F06D7A">
      <w:pPr>
        <w:pStyle w:val="a3"/>
        <w:ind w:left="3801"/>
        <w:jc w:val="right"/>
      </w:pPr>
      <w:r>
        <w:t>Y=2x+3</w:t>
      </w:r>
    </w:p>
    <w:p w14:paraId="780A4CF6" w14:textId="688395C4" w:rsidR="002D476B" w:rsidRDefault="002D476B" w:rsidP="00F06D7A">
      <w:pPr>
        <w:pStyle w:val="a3"/>
        <w:ind w:left="3801"/>
        <w:jc w:val="right"/>
      </w:pPr>
      <w:r>
        <w:t xml:space="preserve">3x+4y=1 </w:t>
      </w:r>
    </w:p>
    <w:p w14:paraId="1E76BACC" w14:textId="77777777" w:rsidR="002D476B" w:rsidRDefault="002D476B" w:rsidP="00F06D7A">
      <w:pPr>
        <w:pStyle w:val="a3"/>
        <w:ind w:left="3801"/>
        <w:jc w:val="right"/>
      </w:pPr>
    </w:p>
    <w:p w14:paraId="42499D22" w14:textId="77777777" w:rsidR="002D476B" w:rsidRDefault="002D476B" w:rsidP="00F06D7A">
      <w:pPr>
        <w:pStyle w:val="a3"/>
        <w:ind w:left="3801"/>
        <w:jc w:val="right"/>
      </w:pPr>
    </w:p>
    <w:p w14:paraId="22AA736E" w14:textId="77777777" w:rsidR="002D476B" w:rsidRDefault="002D476B" w:rsidP="00F06D7A">
      <w:pPr>
        <w:pStyle w:val="a3"/>
        <w:ind w:left="3801"/>
        <w:jc w:val="right"/>
      </w:pPr>
    </w:p>
    <w:p w14:paraId="2A04A377" w14:textId="77777777" w:rsidR="002D476B" w:rsidRDefault="002D476B" w:rsidP="00F06D7A">
      <w:pPr>
        <w:pStyle w:val="a3"/>
        <w:ind w:left="3801"/>
        <w:jc w:val="right"/>
      </w:pPr>
    </w:p>
    <w:p w14:paraId="0A77BD1C" w14:textId="77777777" w:rsidR="002D476B" w:rsidRDefault="002D476B" w:rsidP="00F06D7A">
      <w:pPr>
        <w:pStyle w:val="a3"/>
        <w:ind w:left="3801"/>
        <w:jc w:val="right"/>
      </w:pPr>
    </w:p>
    <w:p w14:paraId="751995AF" w14:textId="77777777" w:rsidR="00FB3227" w:rsidRDefault="00FB3227" w:rsidP="00F06D7A">
      <w:pPr>
        <w:pStyle w:val="a3"/>
        <w:ind w:left="3801"/>
        <w:jc w:val="right"/>
      </w:pPr>
    </w:p>
    <w:p w14:paraId="48F4A1AE" w14:textId="77777777" w:rsidR="00FB3227" w:rsidRDefault="00FB3227" w:rsidP="00F06D7A">
      <w:pPr>
        <w:pStyle w:val="a3"/>
        <w:ind w:left="3801"/>
        <w:jc w:val="right"/>
      </w:pPr>
    </w:p>
    <w:p w14:paraId="40649100" w14:textId="77777777" w:rsidR="00FB3227" w:rsidRDefault="00FB3227" w:rsidP="00F06D7A">
      <w:pPr>
        <w:pStyle w:val="a3"/>
        <w:ind w:left="3801"/>
        <w:jc w:val="right"/>
      </w:pPr>
    </w:p>
    <w:p w14:paraId="52E5C53A" w14:textId="77777777" w:rsidR="00FB3227" w:rsidRDefault="00FB3227" w:rsidP="00F06D7A">
      <w:pPr>
        <w:pStyle w:val="a3"/>
        <w:ind w:left="3801"/>
        <w:jc w:val="right"/>
      </w:pPr>
    </w:p>
    <w:p w14:paraId="594340B6" w14:textId="414437B6" w:rsidR="00FB3227" w:rsidRDefault="00FB3227" w:rsidP="00F06D7A">
      <w:pPr>
        <w:pStyle w:val="a3"/>
        <w:ind w:left="3801"/>
        <w:jc w:val="right"/>
      </w:pPr>
      <w:r>
        <w:rPr>
          <w:rFonts w:hint="cs"/>
          <w:rtl/>
        </w:rPr>
        <w:t>ا</w:t>
      </w:r>
      <w:r>
        <w:rPr>
          <w:rtl/>
        </w:rPr>
        <w:t xml:space="preserve">ثبت انه لا يوجد حل للنظام التالي مستعملا التعويض </w:t>
      </w:r>
    </w:p>
    <w:p w14:paraId="0FDCADF3" w14:textId="3EA37756" w:rsidR="00FB3227" w:rsidRDefault="001C7F2B" w:rsidP="00F06D7A">
      <w:pPr>
        <w:pStyle w:val="a3"/>
        <w:ind w:left="3801"/>
        <w:jc w:val="right"/>
      </w:pPr>
      <w:r>
        <w:t xml:space="preserve">X-4y=12 </w:t>
      </w:r>
    </w:p>
    <w:p w14:paraId="6D7CBA59" w14:textId="74BC679E" w:rsidR="001C7F2B" w:rsidRDefault="001C7F2B" w:rsidP="00F06D7A">
      <w:pPr>
        <w:pStyle w:val="a3"/>
        <w:ind w:left="3801"/>
        <w:jc w:val="right"/>
      </w:pPr>
      <w:r>
        <w:t>8</w:t>
      </w:r>
      <w:r w:rsidR="00A82CB9">
        <w:t>y</w:t>
      </w:r>
      <w:r w:rsidR="00035D81">
        <w:t>-2x=20</w:t>
      </w:r>
    </w:p>
    <w:p w14:paraId="0358CF78" w14:textId="77777777" w:rsidR="00035D81" w:rsidRDefault="00035D81" w:rsidP="00F06D7A">
      <w:pPr>
        <w:pStyle w:val="a3"/>
        <w:ind w:left="3801"/>
        <w:jc w:val="right"/>
      </w:pPr>
    </w:p>
    <w:p w14:paraId="27C7C6AD" w14:textId="77777777" w:rsidR="00035D81" w:rsidRDefault="00035D81" w:rsidP="00F06D7A">
      <w:pPr>
        <w:pStyle w:val="a3"/>
        <w:ind w:left="3801"/>
        <w:jc w:val="right"/>
      </w:pPr>
    </w:p>
    <w:p w14:paraId="296DC65C" w14:textId="77777777" w:rsidR="00035D81" w:rsidRDefault="00035D81" w:rsidP="00F06D7A">
      <w:pPr>
        <w:pStyle w:val="a3"/>
        <w:ind w:left="3801"/>
        <w:jc w:val="right"/>
      </w:pPr>
    </w:p>
    <w:p w14:paraId="305AF6CB" w14:textId="77777777" w:rsidR="00035D81" w:rsidRDefault="00035D81" w:rsidP="00F06D7A">
      <w:pPr>
        <w:pStyle w:val="a3"/>
        <w:ind w:left="3801"/>
        <w:jc w:val="right"/>
      </w:pPr>
    </w:p>
    <w:p w14:paraId="0F398222" w14:textId="77777777" w:rsidR="00035D81" w:rsidRDefault="00035D81" w:rsidP="00F06D7A">
      <w:pPr>
        <w:pStyle w:val="a3"/>
        <w:ind w:left="3801"/>
        <w:jc w:val="right"/>
      </w:pPr>
    </w:p>
    <w:p w14:paraId="7CA41F26" w14:textId="3B88D051" w:rsidR="00035D81" w:rsidRDefault="00CB19D2" w:rsidP="00F06D7A">
      <w:pPr>
        <w:pStyle w:val="a3"/>
        <w:ind w:left="3801"/>
        <w:jc w:val="right"/>
      </w:pPr>
      <w:r>
        <w:t xml:space="preserve"> </w:t>
      </w:r>
    </w:p>
    <w:p w14:paraId="0FCF1C94" w14:textId="67B80209" w:rsidR="008A146F" w:rsidRDefault="008A146F" w:rsidP="008A146F">
      <w:pPr>
        <w:pStyle w:val="a3"/>
        <w:ind w:left="3801"/>
        <w:jc w:val="right"/>
      </w:pPr>
      <w:r>
        <w:rPr>
          <w:rFonts w:hint="cs"/>
          <w:rtl/>
        </w:rPr>
        <w:t>ح</w:t>
      </w:r>
      <w:r>
        <w:rPr>
          <w:rtl/>
        </w:rPr>
        <w:t xml:space="preserve">ل النظام التالي مستعملا </w:t>
      </w:r>
      <w:r w:rsidR="00F70E2D">
        <w:rPr>
          <w:rtl/>
        </w:rPr>
        <w:t xml:space="preserve">الحذف </w:t>
      </w:r>
    </w:p>
    <w:p w14:paraId="55B5CF31" w14:textId="29F661AB" w:rsidR="00F70E2D" w:rsidRDefault="00F70E2D" w:rsidP="008A146F">
      <w:pPr>
        <w:pStyle w:val="a3"/>
        <w:ind w:left="3801"/>
        <w:jc w:val="right"/>
      </w:pPr>
      <w:r>
        <w:t>5x+y=22</w:t>
      </w:r>
    </w:p>
    <w:p w14:paraId="6405DA7D" w14:textId="1DCCEB9E" w:rsidR="00F70E2D" w:rsidRDefault="00F70E2D" w:rsidP="008A146F">
      <w:pPr>
        <w:pStyle w:val="a3"/>
        <w:ind w:left="3801"/>
        <w:jc w:val="right"/>
      </w:pPr>
      <w:r>
        <w:t>2x-y</w:t>
      </w:r>
      <w:r w:rsidR="002247A3">
        <w:t>=6</w:t>
      </w:r>
    </w:p>
    <w:p w14:paraId="670ACC5E" w14:textId="48CC713B" w:rsidR="002247A3" w:rsidRDefault="002247A3" w:rsidP="002247A3">
      <w:pPr>
        <w:pStyle w:val="a3"/>
        <w:ind w:left="3801"/>
        <w:jc w:val="center"/>
      </w:pPr>
    </w:p>
    <w:p w14:paraId="1105370B" w14:textId="77777777" w:rsidR="002247A3" w:rsidRDefault="002247A3" w:rsidP="002247A3">
      <w:pPr>
        <w:pStyle w:val="a3"/>
        <w:ind w:left="3801"/>
        <w:jc w:val="center"/>
      </w:pPr>
    </w:p>
    <w:p w14:paraId="53B0EFED" w14:textId="77777777" w:rsidR="002247A3" w:rsidRDefault="002247A3" w:rsidP="002247A3">
      <w:pPr>
        <w:pStyle w:val="a3"/>
        <w:ind w:left="3801"/>
        <w:jc w:val="center"/>
      </w:pPr>
    </w:p>
    <w:p w14:paraId="50FD9836" w14:textId="77777777" w:rsidR="002247A3" w:rsidRDefault="002247A3" w:rsidP="002247A3">
      <w:pPr>
        <w:pStyle w:val="a3"/>
        <w:ind w:left="3801"/>
        <w:jc w:val="center"/>
      </w:pPr>
    </w:p>
    <w:p w14:paraId="486C414D" w14:textId="77777777" w:rsidR="002247A3" w:rsidRDefault="002247A3" w:rsidP="002247A3">
      <w:pPr>
        <w:pStyle w:val="a3"/>
        <w:ind w:left="3801"/>
        <w:jc w:val="center"/>
      </w:pPr>
    </w:p>
    <w:p w14:paraId="5AB5D1B9" w14:textId="77777777" w:rsidR="002247A3" w:rsidRDefault="002247A3" w:rsidP="002247A3">
      <w:pPr>
        <w:pStyle w:val="a3"/>
        <w:ind w:left="3801"/>
        <w:jc w:val="center"/>
      </w:pPr>
    </w:p>
    <w:p w14:paraId="64248194" w14:textId="1BE6E0A9" w:rsidR="002247A3" w:rsidRDefault="00C01914" w:rsidP="002247A3">
      <w:pPr>
        <w:pStyle w:val="a3"/>
        <w:ind w:left="3801"/>
        <w:jc w:val="right"/>
      </w:pPr>
      <w:r>
        <w:t>4x+3y=27</w:t>
      </w:r>
    </w:p>
    <w:p w14:paraId="17CD7318" w14:textId="4DBF6E47" w:rsidR="00C01914" w:rsidRDefault="00C01914" w:rsidP="002247A3">
      <w:pPr>
        <w:pStyle w:val="a3"/>
        <w:ind w:left="3801"/>
        <w:jc w:val="right"/>
      </w:pPr>
      <w:r>
        <w:t>5x-2y</w:t>
      </w:r>
      <w:r w:rsidR="00EA6DF3">
        <w:t xml:space="preserve">=5 </w:t>
      </w:r>
    </w:p>
    <w:p w14:paraId="5FBC2B29" w14:textId="77777777" w:rsidR="00EA6DF3" w:rsidRDefault="00EA6DF3" w:rsidP="002247A3">
      <w:pPr>
        <w:pStyle w:val="a3"/>
        <w:ind w:left="3801"/>
        <w:jc w:val="right"/>
      </w:pPr>
    </w:p>
    <w:p w14:paraId="7205DB83" w14:textId="77777777" w:rsidR="00EA6DF3" w:rsidRDefault="00EA6DF3" w:rsidP="002247A3">
      <w:pPr>
        <w:pStyle w:val="a3"/>
        <w:ind w:left="3801"/>
        <w:jc w:val="right"/>
      </w:pPr>
    </w:p>
    <w:p w14:paraId="0B98747B" w14:textId="77777777" w:rsidR="00EA6DF3" w:rsidRDefault="00EA6DF3" w:rsidP="002247A3">
      <w:pPr>
        <w:pStyle w:val="a3"/>
        <w:ind w:left="3801"/>
        <w:jc w:val="right"/>
      </w:pPr>
    </w:p>
    <w:p w14:paraId="489A4682" w14:textId="77777777" w:rsidR="00EA6DF3" w:rsidRDefault="00EA6DF3" w:rsidP="002247A3">
      <w:pPr>
        <w:pStyle w:val="a3"/>
        <w:ind w:left="3801"/>
        <w:jc w:val="right"/>
      </w:pPr>
    </w:p>
    <w:p w14:paraId="60F0CF3A" w14:textId="7E2710FD" w:rsidR="00EA6DF3" w:rsidRDefault="00EA6DF3" w:rsidP="002247A3">
      <w:pPr>
        <w:pStyle w:val="a3"/>
        <w:ind w:left="3801"/>
        <w:jc w:val="right"/>
      </w:pPr>
      <w:r>
        <w:rPr>
          <w:rFonts w:hint="cs"/>
          <w:rtl/>
        </w:rPr>
        <w:t>ج</w:t>
      </w:r>
      <w:r>
        <w:rPr>
          <w:rtl/>
        </w:rPr>
        <w:t xml:space="preserve">د قيمة </w:t>
      </w:r>
      <w:r w:rsidR="004D4E3D">
        <w:rPr>
          <w:rtl/>
        </w:rPr>
        <w:t xml:space="preserve"> المجهول التي تجعل المستقيمين متوازيين </w:t>
      </w:r>
    </w:p>
    <w:p w14:paraId="5D88AA90" w14:textId="76D0B0E4" w:rsidR="004D4E3D" w:rsidRDefault="004D4E3D" w:rsidP="002247A3">
      <w:pPr>
        <w:pStyle w:val="a3"/>
        <w:ind w:left="3801"/>
        <w:jc w:val="right"/>
      </w:pPr>
    </w:p>
    <w:p w14:paraId="28C2B8BD" w14:textId="1CE55A51" w:rsidR="004D4E3D" w:rsidRDefault="00FE2564" w:rsidP="004D4E3D">
      <w:r>
        <w:rPr>
          <w:noProof/>
        </w:rPr>
        <w:drawing>
          <wp:anchor distT="0" distB="0" distL="114300" distR="114300" simplePos="0" relativeHeight="251660288" behindDoc="0" locked="0" layoutInCell="1" allowOverlap="1" wp14:anchorId="54CEF9F0" wp14:editId="4DFD2664">
            <wp:simplePos x="0" y="0"/>
            <wp:positionH relativeFrom="column">
              <wp:posOffset>-370840</wp:posOffset>
            </wp:positionH>
            <wp:positionV relativeFrom="paragraph">
              <wp:posOffset>0</wp:posOffset>
            </wp:positionV>
            <wp:extent cx="1087755" cy="65913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1F4A1" w14:textId="602B42F8" w:rsidR="00EA6DF3" w:rsidRPr="00CB1638" w:rsidRDefault="001D706A" w:rsidP="001D706A">
      <w:pPr>
        <w:jc w:val="right"/>
      </w:pPr>
      <w:r>
        <w:rPr>
          <w:rFonts w:hint="cs"/>
          <w:rtl/>
        </w:rPr>
        <w:t>ا</w:t>
      </w:r>
      <w:r>
        <w:rPr>
          <w:rtl/>
        </w:rPr>
        <w:t xml:space="preserve">عتمادا على الشكل المجاور </w:t>
      </w:r>
      <w:r w:rsidR="0020459D">
        <w:rPr>
          <w:rtl/>
        </w:rPr>
        <w:t xml:space="preserve"> اثبت ان المستقيمين متوازيين باستعمال المخطط السهمي </w:t>
      </w:r>
    </w:p>
    <w:sectPr w:rsidR="00EA6DF3" w:rsidRPr="00CB1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33420"/>
    <w:multiLevelType w:val="hybridMultilevel"/>
    <w:tmpl w:val="FE94FA3E"/>
    <w:lvl w:ilvl="0" w:tplc="0809000F">
      <w:start w:val="1"/>
      <w:numFmt w:val="decimal"/>
      <w:lvlText w:val="%1."/>
      <w:lvlJc w:val="left"/>
      <w:pPr>
        <w:ind w:left="3801" w:hanging="360"/>
      </w:pPr>
    </w:lvl>
    <w:lvl w:ilvl="1" w:tplc="08090019" w:tentative="1">
      <w:start w:val="1"/>
      <w:numFmt w:val="lowerLetter"/>
      <w:lvlText w:val="%2."/>
      <w:lvlJc w:val="left"/>
      <w:pPr>
        <w:ind w:left="4521" w:hanging="360"/>
      </w:pPr>
    </w:lvl>
    <w:lvl w:ilvl="2" w:tplc="0809001B" w:tentative="1">
      <w:start w:val="1"/>
      <w:numFmt w:val="lowerRoman"/>
      <w:lvlText w:val="%3."/>
      <w:lvlJc w:val="right"/>
      <w:pPr>
        <w:ind w:left="5241" w:hanging="180"/>
      </w:pPr>
    </w:lvl>
    <w:lvl w:ilvl="3" w:tplc="0809000F" w:tentative="1">
      <w:start w:val="1"/>
      <w:numFmt w:val="decimal"/>
      <w:lvlText w:val="%4."/>
      <w:lvlJc w:val="left"/>
      <w:pPr>
        <w:ind w:left="5961" w:hanging="360"/>
      </w:pPr>
    </w:lvl>
    <w:lvl w:ilvl="4" w:tplc="08090019" w:tentative="1">
      <w:start w:val="1"/>
      <w:numFmt w:val="lowerLetter"/>
      <w:lvlText w:val="%5."/>
      <w:lvlJc w:val="left"/>
      <w:pPr>
        <w:ind w:left="6681" w:hanging="360"/>
      </w:pPr>
    </w:lvl>
    <w:lvl w:ilvl="5" w:tplc="0809001B" w:tentative="1">
      <w:start w:val="1"/>
      <w:numFmt w:val="lowerRoman"/>
      <w:lvlText w:val="%6."/>
      <w:lvlJc w:val="right"/>
      <w:pPr>
        <w:ind w:left="7401" w:hanging="180"/>
      </w:pPr>
    </w:lvl>
    <w:lvl w:ilvl="6" w:tplc="0809000F" w:tentative="1">
      <w:start w:val="1"/>
      <w:numFmt w:val="decimal"/>
      <w:lvlText w:val="%7."/>
      <w:lvlJc w:val="left"/>
      <w:pPr>
        <w:ind w:left="8121" w:hanging="360"/>
      </w:pPr>
    </w:lvl>
    <w:lvl w:ilvl="7" w:tplc="08090019" w:tentative="1">
      <w:start w:val="1"/>
      <w:numFmt w:val="lowerLetter"/>
      <w:lvlText w:val="%8."/>
      <w:lvlJc w:val="left"/>
      <w:pPr>
        <w:ind w:left="8841" w:hanging="360"/>
      </w:pPr>
    </w:lvl>
    <w:lvl w:ilvl="8" w:tplc="0809001B" w:tentative="1">
      <w:start w:val="1"/>
      <w:numFmt w:val="lowerRoman"/>
      <w:lvlText w:val="%9."/>
      <w:lvlJc w:val="right"/>
      <w:pPr>
        <w:ind w:left="9561" w:hanging="180"/>
      </w:pPr>
    </w:lvl>
  </w:abstractNum>
  <w:num w:numId="1" w16cid:durableId="154208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8"/>
    <w:rsid w:val="00035D81"/>
    <w:rsid w:val="001C7F2B"/>
    <w:rsid w:val="001D5D5A"/>
    <w:rsid w:val="001D706A"/>
    <w:rsid w:val="0020459D"/>
    <w:rsid w:val="00204FF8"/>
    <w:rsid w:val="002247A3"/>
    <w:rsid w:val="00263B58"/>
    <w:rsid w:val="002C2CD8"/>
    <w:rsid w:val="002D476B"/>
    <w:rsid w:val="002E7E7E"/>
    <w:rsid w:val="003B5660"/>
    <w:rsid w:val="00472C82"/>
    <w:rsid w:val="004D4E3D"/>
    <w:rsid w:val="004E3986"/>
    <w:rsid w:val="0051677D"/>
    <w:rsid w:val="005B0BFE"/>
    <w:rsid w:val="008A146F"/>
    <w:rsid w:val="008F5264"/>
    <w:rsid w:val="00927C51"/>
    <w:rsid w:val="00965CFC"/>
    <w:rsid w:val="009722D0"/>
    <w:rsid w:val="00973028"/>
    <w:rsid w:val="00992F0B"/>
    <w:rsid w:val="00A215C0"/>
    <w:rsid w:val="00A82CB9"/>
    <w:rsid w:val="00B32A6F"/>
    <w:rsid w:val="00B63B31"/>
    <w:rsid w:val="00B93243"/>
    <w:rsid w:val="00BB6511"/>
    <w:rsid w:val="00BC3FDC"/>
    <w:rsid w:val="00C01914"/>
    <w:rsid w:val="00C31201"/>
    <w:rsid w:val="00CA29E1"/>
    <w:rsid w:val="00CB1638"/>
    <w:rsid w:val="00CB19D2"/>
    <w:rsid w:val="00D048D6"/>
    <w:rsid w:val="00E64052"/>
    <w:rsid w:val="00EA6DF3"/>
    <w:rsid w:val="00F06D7A"/>
    <w:rsid w:val="00F138F7"/>
    <w:rsid w:val="00F70E2D"/>
    <w:rsid w:val="00FB3227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72871"/>
  <w15:chartTrackingRefBased/>
  <w15:docId w15:val="{6A949BC4-8B1A-8F4F-B7AA-5E94D6DD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962778453239</dc:creator>
  <cp:keywords/>
  <dc:description/>
  <cp:lastModifiedBy>احمد طمليه</cp:lastModifiedBy>
  <cp:revision>2</cp:revision>
  <dcterms:created xsi:type="dcterms:W3CDTF">2023-04-15T15:27:00Z</dcterms:created>
  <dcterms:modified xsi:type="dcterms:W3CDTF">2023-04-15T15:27:00Z</dcterms:modified>
</cp:coreProperties>
</file>